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D0" w:rsidRPr="009222D0" w:rsidRDefault="009222D0" w:rsidP="009222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</w:rPr>
      </w:pPr>
      <w:r w:rsidRPr="009222D0">
        <w:rPr>
          <w:rFonts w:ascii="Arial" w:eastAsia="Times New Roman" w:hAnsi="Arial" w:cs="Arial"/>
          <w:b/>
          <w:bCs/>
          <w:kern w:val="36"/>
          <w:sz w:val="48"/>
          <w:szCs w:val="48"/>
          <w:lang w:eastAsia="es-AR"/>
        </w:rPr>
        <w:t>Tratamiento (medicina)</w:t>
      </w:r>
    </w:p>
    <w:p w:rsidR="009222D0" w:rsidRPr="009222D0" w:rsidRDefault="009222D0" w:rsidP="00922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proofErr w:type="spellStart"/>
      <w:r w:rsidRPr="009222D0">
        <w:rPr>
          <w:rFonts w:ascii="Arial" w:eastAsia="Times New Roman" w:hAnsi="Arial" w:cs="Arial"/>
          <w:sz w:val="24"/>
          <w:szCs w:val="24"/>
          <w:lang w:eastAsia="es-AR"/>
        </w:rPr>
        <w:t>Wikipedia</w:t>
      </w:r>
      <w:proofErr w:type="spellEnd"/>
      <w:r w:rsidRPr="009222D0">
        <w:rPr>
          <w:rFonts w:ascii="Arial" w:eastAsia="Times New Roman" w:hAnsi="Arial" w:cs="Arial"/>
          <w:sz w:val="24"/>
          <w:szCs w:val="24"/>
          <w:lang w:eastAsia="es-AR"/>
        </w:rPr>
        <w:t>, la enciclopedia libre</w:t>
      </w:r>
    </w:p>
    <w:p w:rsidR="009222D0" w:rsidRPr="009222D0" w:rsidRDefault="009222D0" w:rsidP="00922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Saltar a </w:t>
      </w:r>
      <w:hyperlink r:id="rId5" w:anchor="mw-head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navegación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hyperlink r:id="rId6" w:anchor="p-search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búsqueda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9222D0" w:rsidRPr="009222D0" w:rsidRDefault="009222D0" w:rsidP="009222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hyperlink r:id="rId7" w:tooltip="Medicin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medicina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9222D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tratamiento</w:t>
      </w: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</w:t>
      </w:r>
      <w:r w:rsidRPr="009222D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terapia</w:t>
      </w: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(del </w:t>
      </w:r>
      <w:hyperlink r:id="rId8" w:tooltip="Idioma grieg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griego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9222D0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θεραπεία</w:t>
      </w:r>
      <w:proofErr w:type="spellEnd"/>
      <w:r w:rsidRPr="009222D0">
        <w:rPr>
          <w:rFonts w:ascii="Arial" w:eastAsia="Times New Roman" w:hAnsi="Arial" w:cs="Arial"/>
          <w:sz w:val="24"/>
          <w:szCs w:val="24"/>
          <w:lang w:eastAsia="es-AR"/>
        </w:rPr>
        <w:t>/</w:t>
      </w:r>
      <w:proofErr w:type="spellStart"/>
      <w:r w:rsidRPr="009222D0">
        <w:rPr>
          <w:rFonts w:ascii="Arial" w:eastAsia="Times New Roman" w:hAnsi="Arial" w:cs="Arial"/>
          <w:sz w:val="24"/>
          <w:szCs w:val="24"/>
          <w:lang w:eastAsia="es-AR"/>
        </w:rPr>
        <w:t>therapeia</w:t>
      </w:r>
      <w:proofErr w:type="spellEnd"/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=tratamiento médico) es el conjunto de medios de cualquier clase, </w:t>
      </w:r>
      <w:hyperlink r:id="rId9" w:tooltip="Higiénic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higiénicos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hyperlink r:id="rId10" w:tooltip="Farmacológic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farmacológicos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hyperlink r:id="rId11" w:tooltip="Quirúrgic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quirúrgicos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físicos (véase </w:t>
      </w:r>
      <w:hyperlink r:id="rId12" w:tooltip="Fisi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fisioterapia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) cuya finalidad es la curación o el alivio (paliación) de las </w:t>
      </w:r>
      <w:hyperlink r:id="rId13" w:tooltip="Enfermedad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enfermedades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</w:t>
      </w:r>
      <w:hyperlink r:id="rId14" w:tooltip="Síntom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síntomas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, cuando se ha llegado a un </w:t>
      </w:r>
      <w:hyperlink r:id="rId15" w:tooltip="Diagnóstico médic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diagnóstico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>. Son sinónimos: terapia, terapéutico, cura, método curativo.</w:t>
      </w:r>
    </w:p>
    <w:p w:rsidR="009222D0" w:rsidRPr="009222D0" w:rsidRDefault="009222D0" w:rsidP="009222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9222D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Terapéutica</w:t>
      </w:r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es la rama de las ciencias de la salud que se ocupa del tratamiento de las enfermedades, con el fin de aliviar los síntomas o de producir la curación.</w:t>
      </w:r>
    </w:p>
    <w:p w:rsidR="009222D0" w:rsidRPr="009222D0" w:rsidRDefault="009222D0" w:rsidP="009222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</w:tblGrid>
      <w:tr w:rsidR="009222D0" w:rsidRPr="009222D0" w:rsidTr="00922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2D0" w:rsidRPr="009222D0" w:rsidRDefault="009222D0" w:rsidP="009222D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  <w:r w:rsidRPr="009222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  <w:t>Contenido</w:t>
            </w:r>
          </w:p>
          <w:p w:rsidR="009222D0" w:rsidRPr="009222D0" w:rsidRDefault="009222D0" w:rsidP="00922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9222D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[</w:t>
            </w:r>
            <w:hyperlink r:id="rId16" w:history="1">
              <w:r w:rsidRPr="009222D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ocultar</w:t>
              </w:r>
            </w:hyperlink>
            <w:r w:rsidRPr="009222D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]</w:t>
            </w:r>
          </w:p>
          <w:p w:rsidR="009222D0" w:rsidRPr="009222D0" w:rsidRDefault="009222D0" w:rsidP="009222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7" w:anchor="Tipos_de_tratamiento" w:history="1">
              <w:r w:rsidRPr="009222D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1 Tipos de tratamiento</w:t>
              </w:r>
            </w:hyperlink>
          </w:p>
          <w:p w:rsidR="009222D0" w:rsidRPr="009222D0" w:rsidRDefault="009222D0" w:rsidP="009222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8" w:anchor="Formas_de_aplicar_tratamientos" w:history="1">
              <w:r w:rsidRPr="009222D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2 Formas de aplicar tratamientos</w:t>
              </w:r>
            </w:hyperlink>
          </w:p>
          <w:p w:rsidR="009222D0" w:rsidRPr="009222D0" w:rsidRDefault="009222D0" w:rsidP="009222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19" w:anchor="Problemas_del_tratamiento" w:history="1">
              <w:r w:rsidRPr="009222D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3 Problemas del tratamiento</w:t>
              </w:r>
            </w:hyperlink>
          </w:p>
          <w:p w:rsidR="009222D0" w:rsidRPr="009222D0" w:rsidRDefault="009222D0" w:rsidP="009222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hyperlink r:id="rId20" w:anchor="V.C3.A9ase_tambi.C3.A9n" w:history="1">
              <w:r w:rsidRPr="009222D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4 Véase también</w:t>
              </w:r>
            </w:hyperlink>
          </w:p>
        </w:tc>
      </w:tr>
    </w:tbl>
    <w:p w:rsidR="009222D0" w:rsidRPr="009222D0" w:rsidRDefault="009222D0" w:rsidP="009222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AR"/>
        </w:rPr>
      </w:pPr>
      <w:r w:rsidRPr="009222D0">
        <w:rPr>
          <w:rFonts w:ascii="Arial" w:eastAsia="Times New Roman" w:hAnsi="Arial" w:cs="Arial"/>
          <w:b/>
          <w:bCs/>
          <w:sz w:val="36"/>
          <w:szCs w:val="36"/>
          <w:lang w:eastAsia="es-AR"/>
        </w:rPr>
        <w:t>Tipos de tratamiento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1" w:tooltip="Acupuntur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acupuntura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2" w:tooltip="Api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apiterapia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tratamiento con abejas y productos de la colmena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3" w:tooltip="Cirugí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cirugía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tratamiento quirúrgico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4" w:tooltip="Diet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dieta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5" w:tooltip="Prescripción de fármacos" w:history="1">
        <w:proofErr w:type="spellStart"/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farmacoterapia</w:t>
        </w:r>
        <w:proofErr w:type="spellEnd"/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tratamiento con medicamentos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6" w:tooltip="Fisi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fisioterapia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7" w:tooltip="Fitoterapia" w:history="1">
        <w:proofErr w:type="spellStart"/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fitoterapia</w:t>
        </w:r>
        <w:proofErr w:type="spellEnd"/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8" w:tooltip="Hidr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hidroterapia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29" w:tooltip="Ortoped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ortopedia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0" w:tooltip="Prótesis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prótesis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: dentales, lentes, </w:t>
      </w:r>
      <w:proofErr w:type="spellStart"/>
      <w:r w:rsidRPr="009222D0">
        <w:rPr>
          <w:rFonts w:ascii="Arial" w:eastAsia="Times New Roman" w:hAnsi="Arial" w:cs="Arial"/>
          <w:sz w:val="24"/>
          <w:szCs w:val="24"/>
          <w:lang w:eastAsia="es-AR"/>
        </w:rPr>
        <w:t>etc</w:t>
      </w:r>
      <w:proofErr w:type="spellEnd"/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1" w:tooltip="Psic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psicoterapia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2" w:tooltip="Quimi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quimioterapia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3" w:tooltip="Radioterapia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radioterapia</w:t>
        </w:r>
      </w:hyperlink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4" w:tooltip="Rehabilitación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rehabilitación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o tratamiento rehabilitador.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5" w:tooltip="Repos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reposo</w:t>
        </w:r>
      </w:hyperlink>
      <w:r w:rsidRPr="009222D0">
        <w:rPr>
          <w:rFonts w:ascii="Arial" w:eastAsia="Times New Roman" w:hAnsi="Arial" w:cs="Arial"/>
          <w:sz w:val="24"/>
          <w:szCs w:val="24"/>
          <w:lang w:eastAsia="es-AR"/>
        </w:rPr>
        <w:t xml:space="preserve"> domiciliario</w:t>
      </w:r>
    </w:p>
    <w:p w:rsidR="009222D0" w:rsidRPr="009222D0" w:rsidRDefault="009222D0" w:rsidP="00922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36" w:tooltip="Suero" w:history="1">
        <w:r w:rsidRPr="009222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sueroterapia</w:t>
        </w:r>
      </w:hyperlink>
    </w:p>
    <w:p w:rsidR="00393ED5" w:rsidRDefault="00393ED5"/>
    <w:sectPr w:rsidR="00393ED5" w:rsidSect="00393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03CB"/>
    <w:multiLevelType w:val="multilevel"/>
    <w:tmpl w:val="677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4172A"/>
    <w:multiLevelType w:val="multilevel"/>
    <w:tmpl w:val="F78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2D0"/>
    <w:rsid w:val="00140D3F"/>
    <w:rsid w:val="002626D3"/>
    <w:rsid w:val="002906C9"/>
    <w:rsid w:val="00393ED5"/>
    <w:rsid w:val="004836AD"/>
    <w:rsid w:val="005E414E"/>
    <w:rsid w:val="006C01FF"/>
    <w:rsid w:val="009222D0"/>
    <w:rsid w:val="00C718D7"/>
    <w:rsid w:val="00C924E0"/>
    <w:rsid w:val="00CE45B0"/>
    <w:rsid w:val="00DC24EC"/>
    <w:rsid w:val="00F1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5"/>
  </w:style>
  <w:style w:type="paragraph" w:styleId="Ttulo1">
    <w:name w:val="heading 1"/>
    <w:basedOn w:val="Normal"/>
    <w:link w:val="Ttulo1Car"/>
    <w:uiPriority w:val="9"/>
    <w:qFormat/>
    <w:rsid w:val="0092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922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2D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9222D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222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octoggle">
    <w:name w:val="toctoggle"/>
    <w:basedOn w:val="Fuentedeprrafopredeter"/>
    <w:rsid w:val="009222D0"/>
  </w:style>
  <w:style w:type="character" w:customStyle="1" w:styleId="tocnumber">
    <w:name w:val="tocnumber"/>
    <w:basedOn w:val="Fuentedeprrafopredeter"/>
    <w:rsid w:val="009222D0"/>
  </w:style>
  <w:style w:type="character" w:customStyle="1" w:styleId="toctext">
    <w:name w:val="toctext"/>
    <w:basedOn w:val="Fuentedeprrafopredeter"/>
    <w:rsid w:val="009222D0"/>
  </w:style>
  <w:style w:type="character" w:customStyle="1" w:styleId="editsection">
    <w:name w:val="editsection"/>
    <w:basedOn w:val="Fuentedeprrafopredeter"/>
    <w:rsid w:val="009222D0"/>
  </w:style>
  <w:style w:type="character" w:customStyle="1" w:styleId="mw-headline">
    <w:name w:val="mw-headline"/>
    <w:basedOn w:val="Fuentedeprrafopredeter"/>
    <w:rsid w:val="0092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dioma_griego" TargetMode="External"/><Relationship Id="rId13" Type="http://schemas.openxmlformats.org/officeDocument/2006/relationships/hyperlink" Target="http://es.wikipedia.org/wiki/Enfermedad" TargetMode="External"/><Relationship Id="rId18" Type="http://schemas.openxmlformats.org/officeDocument/2006/relationships/hyperlink" Target="http://es.wikipedia.org/wiki/Tratamiento_%28medicina%29" TargetMode="External"/><Relationship Id="rId26" Type="http://schemas.openxmlformats.org/officeDocument/2006/relationships/hyperlink" Target="http://es.wikipedia.org/wiki/Fisioterap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cupuntura" TargetMode="External"/><Relationship Id="rId34" Type="http://schemas.openxmlformats.org/officeDocument/2006/relationships/hyperlink" Target="http://es.wikipedia.org/wiki/Rehabilitaci%C3%B3n" TargetMode="External"/><Relationship Id="rId7" Type="http://schemas.openxmlformats.org/officeDocument/2006/relationships/hyperlink" Target="http://es.wikipedia.org/wiki/Medicina" TargetMode="External"/><Relationship Id="rId12" Type="http://schemas.openxmlformats.org/officeDocument/2006/relationships/hyperlink" Target="http://es.wikipedia.org/wiki/Fisioterapia" TargetMode="External"/><Relationship Id="rId17" Type="http://schemas.openxmlformats.org/officeDocument/2006/relationships/hyperlink" Target="http://es.wikipedia.org/wiki/Tratamiento_%28medicina%29" TargetMode="External"/><Relationship Id="rId25" Type="http://schemas.openxmlformats.org/officeDocument/2006/relationships/hyperlink" Target="http://es.wikipedia.org/wiki/Prescripci%C3%B3n_de_f%C3%A1rmacos" TargetMode="External"/><Relationship Id="rId33" Type="http://schemas.openxmlformats.org/officeDocument/2006/relationships/hyperlink" Target="http://es.wikipedia.org/wiki/Radioterapi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Tratamiento_%28medicina%29" TargetMode="External"/><Relationship Id="rId20" Type="http://schemas.openxmlformats.org/officeDocument/2006/relationships/hyperlink" Target="http://es.wikipedia.org/wiki/Tratamiento_%28medicina%29" TargetMode="External"/><Relationship Id="rId29" Type="http://schemas.openxmlformats.org/officeDocument/2006/relationships/hyperlink" Target="http://es.wikipedia.org/wiki/Ortope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ratamiento_%28medicina%29" TargetMode="External"/><Relationship Id="rId11" Type="http://schemas.openxmlformats.org/officeDocument/2006/relationships/hyperlink" Target="http://es.wikipedia.org/wiki/Quir%C3%BArgico" TargetMode="External"/><Relationship Id="rId24" Type="http://schemas.openxmlformats.org/officeDocument/2006/relationships/hyperlink" Target="http://es.wikipedia.org/wiki/Dieta" TargetMode="External"/><Relationship Id="rId32" Type="http://schemas.openxmlformats.org/officeDocument/2006/relationships/hyperlink" Target="http://es.wikipedia.org/wiki/Quimioterapi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s.wikipedia.org/wiki/Tratamiento_%28medicina%29" TargetMode="External"/><Relationship Id="rId15" Type="http://schemas.openxmlformats.org/officeDocument/2006/relationships/hyperlink" Target="http://es.wikipedia.org/wiki/Diagn%C3%B3stico_m%C3%A9dico" TargetMode="External"/><Relationship Id="rId23" Type="http://schemas.openxmlformats.org/officeDocument/2006/relationships/hyperlink" Target="http://es.wikipedia.org/wiki/Cirug%C3%ADa" TargetMode="External"/><Relationship Id="rId28" Type="http://schemas.openxmlformats.org/officeDocument/2006/relationships/hyperlink" Target="http://es.wikipedia.org/wiki/Hidroterapia" TargetMode="External"/><Relationship Id="rId36" Type="http://schemas.openxmlformats.org/officeDocument/2006/relationships/hyperlink" Target="http://es.wikipedia.org/wiki/Suero" TargetMode="External"/><Relationship Id="rId10" Type="http://schemas.openxmlformats.org/officeDocument/2006/relationships/hyperlink" Target="http://es.wikipedia.org/wiki/Farmacol%C3%B3gico" TargetMode="External"/><Relationship Id="rId19" Type="http://schemas.openxmlformats.org/officeDocument/2006/relationships/hyperlink" Target="http://es.wikipedia.org/wiki/Tratamiento_%28medicina%29" TargetMode="External"/><Relationship Id="rId31" Type="http://schemas.openxmlformats.org/officeDocument/2006/relationships/hyperlink" Target="http://es.wikipedia.org/wiki/Psicoterap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igi%C3%A9nico" TargetMode="External"/><Relationship Id="rId14" Type="http://schemas.openxmlformats.org/officeDocument/2006/relationships/hyperlink" Target="http://es.wikipedia.org/wiki/S%C3%ADntoma" TargetMode="External"/><Relationship Id="rId22" Type="http://schemas.openxmlformats.org/officeDocument/2006/relationships/hyperlink" Target="http://es.wikipedia.org/wiki/Apiterapia" TargetMode="External"/><Relationship Id="rId27" Type="http://schemas.openxmlformats.org/officeDocument/2006/relationships/hyperlink" Target="http://es.wikipedia.org/wiki/Fitoterapia" TargetMode="External"/><Relationship Id="rId30" Type="http://schemas.openxmlformats.org/officeDocument/2006/relationships/hyperlink" Target="http://es.wikipedia.org/wiki/Pr%C3%B3tesis" TargetMode="External"/><Relationship Id="rId35" Type="http://schemas.openxmlformats.org/officeDocument/2006/relationships/hyperlink" Target="http://es.wikipedia.org/wiki/Repo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2011-05-22T02:23:00Z</dcterms:created>
  <dcterms:modified xsi:type="dcterms:W3CDTF">2011-05-22T02:23:00Z</dcterms:modified>
</cp:coreProperties>
</file>